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3AE84BEF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4BED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4BEE" w14:textId="77777777" w:rsidR="000332DE" w:rsidRDefault="000E6D5F" w:rsidP="00970F88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201F</w:t>
            </w:r>
            <w:r w:rsidR="002E5863">
              <w:rPr>
                <w:b/>
                <w:color w:val="000000"/>
                <w:sz w:val="26"/>
                <w:szCs w:val="26"/>
              </w:rPr>
              <w:t>_0</w:t>
            </w:r>
            <w:r w:rsidR="00242A8F">
              <w:rPr>
                <w:b/>
                <w:color w:val="000000"/>
                <w:sz w:val="26"/>
                <w:szCs w:val="26"/>
              </w:rPr>
              <w:t>2</w:t>
            </w:r>
            <w:r w:rsidR="00970F88">
              <w:rPr>
                <w:b/>
                <w:color w:val="000000"/>
                <w:sz w:val="26"/>
                <w:szCs w:val="26"/>
              </w:rPr>
              <w:t>1</w:t>
            </w:r>
          </w:p>
        </w:tc>
      </w:tr>
      <w:tr w:rsidR="000332DE" w14:paraId="3AE84BF2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4BF0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4BF1" w14:textId="77777777" w:rsidR="000332DE" w:rsidRPr="00242A8F" w:rsidRDefault="00970F88" w:rsidP="00063E2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2322299</w:t>
            </w:r>
          </w:p>
        </w:tc>
      </w:tr>
    </w:tbl>
    <w:p w14:paraId="3AE84BF3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3AE84BF4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AE84BF5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AE84BF6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AE84BF7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AE84BF8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AE84BF9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3AE84BFA" w14:textId="77777777" w:rsidR="004E2AA3" w:rsidRPr="003C555B" w:rsidRDefault="004E2AA3" w:rsidP="00F53BA7"/>
    <w:p w14:paraId="3AE84BFB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3AE84BFC" w14:textId="77777777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</w:t>
      </w:r>
      <w:r w:rsidR="00242A8F">
        <w:rPr>
          <w:b/>
          <w:sz w:val="26"/>
          <w:szCs w:val="26"/>
        </w:rPr>
        <w:t>ВФ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35693E">
        <w:rPr>
          <w:b/>
          <w:sz w:val="26"/>
          <w:szCs w:val="26"/>
        </w:rPr>
        <w:t>-</w:t>
      </w:r>
      <w:r w:rsidR="007C05BE">
        <w:rPr>
          <w:b/>
          <w:sz w:val="26"/>
          <w:szCs w:val="26"/>
        </w:rPr>
        <w:t>63</w:t>
      </w:r>
      <w:r w:rsidR="009C79A1">
        <w:rPr>
          <w:b/>
          <w:sz w:val="26"/>
          <w:szCs w:val="26"/>
        </w:rPr>
        <w:t>0</w:t>
      </w:r>
      <w:r w:rsidR="00144418">
        <w:rPr>
          <w:b/>
          <w:sz w:val="26"/>
          <w:szCs w:val="26"/>
        </w:rPr>
        <w:t xml:space="preserve"> </w:t>
      </w:r>
      <w:r w:rsidR="00B60F8E">
        <w:rPr>
          <w:b/>
          <w:sz w:val="26"/>
          <w:szCs w:val="26"/>
        </w:rPr>
        <w:t xml:space="preserve">для выключателя </w:t>
      </w:r>
      <w:r w:rsidR="00970F88">
        <w:rPr>
          <w:b/>
          <w:sz w:val="26"/>
          <w:szCs w:val="26"/>
        </w:rPr>
        <w:t>С</w:t>
      </w:r>
      <w:r w:rsidR="00144418">
        <w:rPr>
          <w:b/>
          <w:sz w:val="26"/>
          <w:szCs w:val="26"/>
        </w:rPr>
        <w:t>-35</w:t>
      </w:r>
      <w:r w:rsidR="00970F88">
        <w:rPr>
          <w:b/>
          <w:sz w:val="26"/>
          <w:szCs w:val="26"/>
        </w:rPr>
        <w:t xml:space="preserve"> и ВВС-35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3AE84BFD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3AE84BFE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3AE84BFF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AE84C00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3AE84C01" w14:textId="77777777" w:rsidR="00874819" w:rsidRDefault="00874819" w:rsidP="00F706D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0"/>
        <w:gridCol w:w="854"/>
        <w:gridCol w:w="1985"/>
      </w:tblGrid>
      <w:tr w:rsidR="00D57A13" w:rsidRPr="001A7AC6" w14:paraId="3AE84C03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4C02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1A7AC6" w14:paraId="3AE84C06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4" w14:textId="77777777" w:rsidR="00C97632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5" w14:textId="77777777" w:rsidR="00C97632" w:rsidRPr="004B7629" w:rsidRDefault="006C4EE9" w:rsidP="00970F88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4B7629">
              <w:rPr>
                <w:bCs/>
                <w:color w:val="000000"/>
                <w:sz w:val="24"/>
                <w:szCs w:val="24"/>
              </w:rPr>
              <w:t>д</w:t>
            </w:r>
            <w:r w:rsidR="00C97632" w:rsidRPr="004B7629">
              <w:rPr>
                <w:bCs/>
                <w:color w:val="000000"/>
                <w:sz w:val="24"/>
                <w:szCs w:val="24"/>
              </w:rPr>
              <w:t xml:space="preserve">ля выключателя </w:t>
            </w:r>
            <w:r w:rsidR="00970F88" w:rsidRPr="004B7629">
              <w:rPr>
                <w:bCs/>
                <w:color w:val="000000"/>
                <w:sz w:val="24"/>
                <w:szCs w:val="24"/>
              </w:rPr>
              <w:t>С</w:t>
            </w:r>
            <w:r w:rsidR="00C97632" w:rsidRPr="004B7629">
              <w:rPr>
                <w:bCs/>
                <w:color w:val="000000"/>
                <w:sz w:val="24"/>
                <w:szCs w:val="24"/>
              </w:rPr>
              <w:t>-35</w:t>
            </w:r>
            <w:r w:rsidR="00970F88" w:rsidRPr="004B7629">
              <w:rPr>
                <w:bCs/>
                <w:color w:val="000000"/>
                <w:sz w:val="24"/>
                <w:szCs w:val="24"/>
              </w:rPr>
              <w:t xml:space="preserve"> и ВВС-35</w:t>
            </w:r>
          </w:p>
        </w:tc>
      </w:tr>
      <w:tr w:rsidR="00F20D09" w:rsidRPr="001A7AC6" w14:paraId="3AE84C09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7" w14:textId="77777777"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8" w14:textId="77777777" w:rsidR="00F20D09" w:rsidRPr="004B7629" w:rsidRDefault="0035693E" w:rsidP="00242A8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 w:rsidRPr="004B7629">
              <w:rPr>
                <w:bCs/>
                <w:color w:val="000000"/>
                <w:sz w:val="24"/>
                <w:szCs w:val="24"/>
              </w:rPr>
              <w:t>3</w:t>
            </w:r>
            <w:r w:rsidRPr="004B7629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1A7AC6" w14:paraId="3AE84C0C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A" w14:textId="77777777" w:rsidR="00A964D0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B" w14:textId="77777777" w:rsidR="00A964D0" w:rsidRPr="004B7629" w:rsidRDefault="00970F88" w:rsidP="000C6B80">
            <w:pPr>
              <w:tabs>
                <w:tab w:val="left" w:pos="0"/>
              </w:tabs>
              <w:ind w:right="34" w:firstLine="49"/>
              <w:jc w:val="center"/>
              <w:rPr>
                <w:b/>
                <w:color w:val="000000"/>
                <w:sz w:val="24"/>
                <w:szCs w:val="24"/>
              </w:rPr>
            </w:pPr>
            <w:r w:rsidRPr="004B7629">
              <w:rPr>
                <w:rStyle w:val="ab"/>
                <w:b w:val="0"/>
                <w:color w:val="212121"/>
                <w:sz w:val="24"/>
                <w:szCs w:val="24"/>
              </w:rPr>
              <w:t>5БП.516.310(311) ИВЕЮ.686351.010(014) АГИЕ.686381.001-01</w:t>
            </w:r>
          </w:p>
        </w:tc>
      </w:tr>
      <w:tr w:rsidR="00F20D09" w:rsidRPr="001A7AC6" w14:paraId="3AE84C0F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D" w14:textId="77777777"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E" w14:textId="77777777" w:rsidR="00F20D09" w:rsidRPr="004B7629" w:rsidRDefault="00970F8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F20D09" w:rsidRPr="001A7AC6" w14:paraId="3AE84C13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0" w14:textId="77777777"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1" w14:textId="77777777" w:rsidR="00F20D09" w:rsidRPr="004B7629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2" w14:textId="77777777" w:rsidR="00F20D09" w:rsidRPr="004B7629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3</w:t>
            </w:r>
            <w:r w:rsidR="00F20D09" w:rsidRPr="004B762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14:paraId="3AE84C17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4" w14:textId="77777777"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5" w14:textId="77777777" w:rsidR="00F20D09" w:rsidRPr="004B7629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6" w14:textId="77777777" w:rsidR="00F20D09" w:rsidRPr="004B7629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40,</w:t>
            </w:r>
            <w:r w:rsidR="00F20D09" w:rsidRPr="004B7629">
              <w:rPr>
                <w:color w:val="000000"/>
                <w:sz w:val="24"/>
                <w:szCs w:val="24"/>
              </w:rPr>
              <w:t>5</w:t>
            </w:r>
          </w:p>
        </w:tc>
      </w:tr>
      <w:tr w:rsidR="004B7629" w:rsidRPr="001A7AC6" w14:paraId="3AE84C1B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8" w14:textId="77777777" w:rsidR="004B7629" w:rsidRDefault="004B7629" w:rsidP="0062135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9" w14:textId="77777777" w:rsidR="004B7629" w:rsidRPr="004B7629" w:rsidRDefault="004B7629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A" w14:textId="77777777" w:rsidR="004B7629" w:rsidRPr="004B7629" w:rsidRDefault="004B7629" w:rsidP="0062135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95</w:t>
            </w:r>
          </w:p>
        </w:tc>
      </w:tr>
      <w:tr w:rsidR="004B7629" w:rsidRPr="001A7AC6" w14:paraId="3AE84C1F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C" w14:textId="77777777" w:rsidR="004B7629" w:rsidRDefault="004B7629" w:rsidP="0062135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Напряжение испытательное </w:t>
            </w:r>
            <w:proofErr w:type="gramStart"/>
            <w:r>
              <w:rPr>
                <w:color w:val="000000"/>
                <w:sz w:val="24"/>
                <w:szCs w:val="24"/>
              </w:rPr>
              <w:t>грозовое  импульса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полной волны 1,2/50мкс</w:t>
            </w:r>
            <w:r w:rsidR="006D616F">
              <w:rPr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D" w14:textId="77777777" w:rsidR="004B7629" w:rsidRPr="004B7629" w:rsidRDefault="004B7629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E" w14:textId="77777777" w:rsidR="004B7629" w:rsidRPr="004B7629" w:rsidRDefault="004B7629" w:rsidP="0062135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170</w:t>
            </w:r>
          </w:p>
        </w:tc>
      </w:tr>
      <w:tr w:rsidR="004B7629" w:rsidRPr="001A7AC6" w14:paraId="3AE84C23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0" w14:textId="77777777" w:rsidR="004B7629" w:rsidRPr="001A7AC6" w:rsidRDefault="004B762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1" w14:textId="77777777" w:rsidR="004B7629" w:rsidRPr="004B7629" w:rsidRDefault="004B762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2" w14:textId="77777777" w:rsidR="004B7629" w:rsidRPr="004B7629" w:rsidRDefault="004B762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630</w:t>
            </w:r>
          </w:p>
        </w:tc>
      </w:tr>
      <w:tr w:rsidR="00151E9D" w:rsidRPr="001A7AC6" w14:paraId="3AE84C27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4" w14:textId="77777777" w:rsidR="00151E9D" w:rsidRPr="00D57A13" w:rsidRDefault="00151E9D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течении 2с, не менее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5" w14:textId="77777777" w:rsidR="00151E9D" w:rsidRPr="001A7AC6" w:rsidRDefault="00151E9D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6" w14:textId="77777777" w:rsidR="00151E9D" w:rsidRDefault="00151E9D" w:rsidP="0062135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151E9D" w:rsidRPr="001A7AC6" w14:paraId="3AE84C2B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8" w14:textId="77777777" w:rsidR="00151E9D" w:rsidRPr="0093170A" w:rsidRDefault="00151E9D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стойкости, не менее   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9" w14:textId="77777777" w:rsidR="00151E9D" w:rsidRPr="001A7AC6" w:rsidRDefault="00151E9D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A" w14:textId="77777777" w:rsidR="00151E9D" w:rsidRDefault="00151E9D" w:rsidP="0062135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197910" w:rsidRPr="00CF1FB0" w14:paraId="3AE84C2F" w14:textId="77777777" w:rsidTr="0062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3AE84C2C" w14:textId="77777777" w:rsidR="00197910" w:rsidRPr="00CF1FB0" w:rsidRDefault="00197910" w:rsidP="00DC19B4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854" w:type="dxa"/>
            <w:shd w:val="clear" w:color="auto" w:fill="auto"/>
          </w:tcPr>
          <w:p w14:paraId="3AE84C2D" w14:textId="77777777" w:rsidR="00197910" w:rsidRPr="004B7629" w:rsidRDefault="00197910" w:rsidP="00621353">
            <w:pPr>
              <w:ind w:firstLine="34"/>
              <w:jc w:val="center"/>
              <w:rPr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14:paraId="3AE84C2E" w14:textId="77777777" w:rsidR="00197910" w:rsidRPr="004B7629" w:rsidRDefault="00197910" w:rsidP="00621353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</w:t>
            </w:r>
            <w:r w:rsidRPr="004B7629">
              <w:rPr>
                <w:sz w:val="24"/>
                <w:szCs w:val="24"/>
                <w:lang w:val="en-US"/>
              </w:rPr>
              <w:t>50</w:t>
            </w:r>
          </w:p>
        </w:tc>
      </w:tr>
      <w:tr w:rsidR="004B7629" w:rsidRPr="001A7AC6" w14:paraId="3AE84C32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30" w14:textId="77777777" w:rsidR="004B7629" w:rsidRPr="00144418" w:rsidRDefault="004B762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0,6Uн=21 кВ, частоты 50 Гц, не более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31" w14:textId="77777777" w:rsidR="004B7629" w:rsidRPr="00BD776D" w:rsidRDefault="004B762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4B7629">
              <w:rPr>
                <w:color w:val="000000"/>
                <w:sz w:val="24"/>
                <w:szCs w:val="24"/>
              </w:rPr>
              <w:t>3%</w:t>
            </w:r>
          </w:p>
        </w:tc>
      </w:tr>
      <w:tr w:rsidR="004B7629" w:rsidRPr="00CF1FB0" w14:paraId="3AE84C35" w14:textId="77777777" w:rsidTr="004B7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3AE84C33" w14:textId="77777777" w:rsidR="004B7629" w:rsidRPr="00CF1FB0" w:rsidRDefault="004B7629" w:rsidP="000C6B80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839" w:type="dxa"/>
            <w:gridSpan w:val="2"/>
            <w:shd w:val="clear" w:color="auto" w:fill="auto"/>
          </w:tcPr>
          <w:p w14:paraId="3AE84C34" w14:textId="77777777" w:rsidR="004B7629" w:rsidRPr="004B7629" w:rsidRDefault="004B762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4B7629" w:rsidRPr="00CF1FB0" w14:paraId="3AE84C38" w14:textId="77777777" w:rsidTr="004B7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3AE84C36" w14:textId="77777777" w:rsidR="004B7629" w:rsidRPr="00CF1FB0" w:rsidRDefault="004B7629" w:rsidP="0062135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3AE84C37" w14:textId="77777777" w:rsidR="004B7629" w:rsidRPr="00CF1FB0" w:rsidRDefault="004B7629" w:rsidP="006213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4B7629" w:rsidRPr="00CF1FB0" w14:paraId="3AE84C3B" w14:textId="77777777" w:rsidTr="004B7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3AE84C39" w14:textId="77777777" w:rsidR="004B7629" w:rsidRPr="00CF1FB0" w:rsidRDefault="004B7629" w:rsidP="0062135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3AE84C3A" w14:textId="77777777" w:rsidR="004B7629" w:rsidRPr="00CF1FB0" w:rsidRDefault="004B7629" w:rsidP="00621353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4B7629" w:rsidRPr="00CF1FB0" w14:paraId="3AE84C3E" w14:textId="77777777" w:rsidTr="004B7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3AE84C3C" w14:textId="77777777" w:rsidR="004B7629" w:rsidRPr="00CF1FB0" w:rsidRDefault="004B762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3AE84C3D" w14:textId="77777777" w:rsidR="004B7629" w:rsidRPr="00CF1FB0" w:rsidRDefault="004B762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4B7629" w:rsidRPr="00CF1FB0" w14:paraId="3AE84C41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3AE84C3F" w14:textId="77777777" w:rsidR="004B7629" w:rsidRPr="005F2BC8" w:rsidRDefault="004B7629" w:rsidP="005F2BC8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14:paraId="3AE84C40" w14:textId="77777777" w:rsidR="004B7629" w:rsidRPr="000707E5" w:rsidRDefault="004B7629" w:rsidP="00A94B4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14:paraId="3AE84C42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3AE84C43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proofErr w:type="gramStart"/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proofErr w:type="gramEnd"/>
      <w:r w:rsidR="00946FB7" w:rsidRPr="00C02E31">
        <w:rPr>
          <w:b/>
          <w:sz w:val="24"/>
          <w:szCs w:val="24"/>
        </w:rPr>
        <w:t>.</w:t>
      </w:r>
    </w:p>
    <w:p w14:paraId="3AE84C44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lastRenderedPageBreak/>
        <w:t>К поставке допускается оборудование, отвечающее следующим требованиям:</w:t>
      </w:r>
    </w:p>
    <w:p w14:paraId="3AE84C45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AE84C46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AE84C47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</w:t>
      </w:r>
      <w:proofErr w:type="gramStart"/>
      <w:r>
        <w:rPr>
          <w:sz w:val="24"/>
          <w:szCs w:val="24"/>
        </w:rPr>
        <w:t>так же</w:t>
      </w:r>
      <w:proofErr w:type="gramEnd"/>
      <w:r>
        <w:rPr>
          <w:sz w:val="24"/>
          <w:szCs w:val="24"/>
        </w:rPr>
        <w:t xml:space="preserve">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AE84C48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AE84C49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</w:t>
      </w:r>
      <w:proofErr w:type="gramEnd"/>
      <w:r w:rsidRPr="00612811">
        <w:rPr>
          <w:sz w:val="24"/>
          <w:szCs w:val="24"/>
        </w:rPr>
        <w:t xml:space="preserve">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E4C8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2E4C87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AE84C4A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E4C8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AE84C4B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E4C8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AE84C4C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AE84C4D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AE84C4E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2E4C87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AE84C4F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</w:t>
      </w:r>
      <w:proofErr w:type="gramStart"/>
      <w:r w:rsidR="00801F15" w:rsidRPr="000F6C68">
        <w:rPr>
          <w:sz w:val="24"/>
          <w:szCs w:val="24"/>
        </w:rPr>
        <w:t xml:space="preserve">и </w:t>
      </w:r>
      <w:r w:rsidRPr="000F6C68">
        <w:rPr>
          <w:sz w:val="24"/>
          <w:szCs w:val="24"/>
        </w:rPr>
        <w:t xml:space="preserve"> ГОСТ</w:t>
      </w:r>
      <w:proofErr w:type="gramEnd"/>
      <w:r w:rsidRPr="000F6C68">
        <w:rPr>
          <w:sz w:val="24"/>
          <w:szCs w:val="24"/>
        </w:rPr>
        <w:t>:</w:t>
      </w:r>
    </w:p>
    <w:p w14:paraId="3AE84C50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AE84C51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AE84C52" w14:textId="77777777" w:rsidR="00801F15" w:rsidRPr="000F6C68" w:rsidRDefault="00A9549A" w:rsidP="002E4C87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</w:t>
      </w:r>
      <w:proofErr w:type="gramStart"/>
      <w:r w:rsidR="0089567E" w:rsidRPr="000F6C68">
        <w:rPr>
          <w:sz w:val="24"/>
          <w:szCs w:val="24"/>
        </w:rPr>
        <w:t xml:space="preserve">шпильки </w:t>
      </w:r>
      <w:r w:rsidR="00801F15" w:rsidRPr="000F6C68">
        <w:rPr>
          <w:sz w:val="24"/>
          <w:szCs w:val="24"/>
        </w:rPr>
        <w:t xml:space="preserve"> и</w:t>
      </w:r>
      <w:proofErr w:type="gramEnd"/>
      <w:r w:rsidR="00801F15" w:rsidRPr="000F6C68">
        <w:rPr>
          <w:sz w:val="24"/>
          <w:szCs w:val="24"/>
        </w:rPr>
        <w:t xml:space="preserve"> опорные зажимы.</w:t>
      </w:r>
    </w:p>
    <w:p w14:paraId="3AE84C53" w14:textId="77777777" w:rsidR="00801F15" w:rsidRPr="000F6C68" w:rsidRDefault="002E4C87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3AE84C54" w14:textId="77777777" w:rsidR="00801F15" w:rsidRDefault="002E4C87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14:paraId="3AE84C55" w14:textId="77777777" w:rsidR="002E4C87" w:rsidRPr="002E4C87" w:rsidRDefault="002E4C87" w:rsidP="002E4C87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3AE84C56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2E4C87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25A0CA86" w14:textId="77777777" w:rsidR="00906375" w:rsidRPr="00906375" w:rsidRDefault="00906375" w:rsidP="00906375">
      <w:pPr>
        <w:spacing w:line="276" w:lineRule="auto"/>
        <w:ind w:firstLine="700"/>
        <w:jc w:val="both"/>
        <w:rPr>
          <w:sz w:val="24"/>
          <w:szCs w:val="24"/>
        </w:rPr>
      </w:pPr>
      <w:r w:rsidRPr="00906375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</w:t>
      </w:r>
      <w:r w:rsidRPr="00906375">
        <w:rPr>
          <w:sz w:val="24"/>
          <w:szCs w:val="24"/>
        </w:rPr>
        <w:lastRenderedPageBreak/>
        <w:t>технические условия», ГОСТ 14192 «Маркировка грузов»,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3AE84C58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3AE84C59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3AE84C5A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</w:t>
      </w:r>
      <w:proofErr w:type="gramStart"/>
      <w:r w:rsidR="0096132A">
        <w:rPr>
          <w:sz w:val="24"/>
          <w:szCs w:val="24"/>
        </w:rPr>
        <w:t>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proofErr w:type="gramEnd"/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</w:t>
      </w:r>
      <w:proofErr w:type="gramStart"/>
      <w:r w:rsidR="004B6E45">
        <w:rPr>
          <w:sz w:val="24"/>
          <w:szCs w:val="24"/>
        </w:rPr>
        <w:t xml:space="preserve">оборудования </w:t>
      </w:r>
      <w:r w:rsidR="005F3A25" w:rsidRPr="000F6C68">
        <w:rPr>
          <w:sz w:val="24"/>
          <w:szCs w:val="24"/>
        </w:rPr>
        <w:t xml:space="preserve"> в</w:t>
      </w:r>
      <w:proofErr w:type="gramEnd"/>
      <w:r w:rsidR="005F3A25" w:rsidRPr="000F6C68">
        <w:rPr>
          <w:sz w:val="24"/>
          <w:szCs w:val="24"/>
        </w:rPr>
        <w:t xml:space="preserve"> эксплуатацию. Поставщик должен за свой </w:t>
      </w:r>
      <w:proofErr w:type="gramStart"/>
      <w:r w:rsidR="005F3A25" w:rsidRPr="000F6C68">
        <w:rPr>
          <w:sz w:val="24"/>
          <w:szCs w:val="24"/>
        </w:rPr>
        <w:t>счет  и</w:t>
      </w:r>
      <w:proofErr w:type="gramEnd"/>
      <w:r w:rsidR="005F3A25" w:rsidRPr="000F6C68">
        <w:rPr>
          <w:sz w:val="24"/>
          <w:szCs w:val="24"/>
        </w:rPr>
        <w:t xml:space="preserve">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3AE84C5B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AE84C5C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3AE84C5D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AE84C5E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AE84C5F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 xml:space="preserve">Маркировка, состав технической и </w:t>
      </w:r>
      <w:proofErr w:type="gramStart"/>
      <w:r w:rsidR="004870A5" w:rsidRPr="003C555B">
        <w:rPr>
          <w:b/>
          <w:sz w:val="24"/>
          <w:szCs w:val="24"/>
        </w:rPr>
        <w:t>эксплуатационной  документации</w:t>
      </w:r>
      <w:proofErr w:type="gramEnd"/>
      <w:r w:rsidR="004870A5" w:rsidRPr="003C555B">
        <w:rPr>
          <w:b/>
          <w:sz w:val="24"/>
          <w:szCs w:val="24"/>
        </w:rPr>
        <w:t>.</w:t>
      </w:r>
    </w:p>
    <w:p w14:paraId="2E7052EC" w14:textId="77777777" w:rsidR="00906375" w:rsidRPr="00CF1FB0" w:rsidRDefault="00906375" w:rsidP="009063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2629E3AE" w14:textId="77777777" w:rsidR="00906375" w:rsidRPr="00CF1FB0" w:rsidRDefault="00906375" w:rsidP="009063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301049AD" w14:textId="77777777" w:rsidR="00906375" w:rsidRPr="00CF1FB0" w:rsidRDefault="00906375" w:rsidP="009063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BE745EA" w14:textId="77777777" w:rsidR="00906375" w:rsidRPr="00CF1FB0" w:rsidRDefault="00906375" w:rsidP="009063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72721A91" w14:textId="77777777" w:rsidR="00906375" w:rsidRPr="007C37EE" w:rsidRDefault="00906375" w:rsidP="00906375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1E72108F" w14:textId="77777777" w:rsidR="00906375" w:rsidRPr="00CF1FB0" w:rsidRDefault="00906375" w:rsidP="0090637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18F1F65F" w14:textId="77777777" w:rsidR="00906375" w:rsidRPr="00CF1FB0" w:rsidRDefault="00906375" w:rsidP="0090637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15856BBD" w14:textId="77777777" w:rsidR="00906375" w:rsidRPr="00CF1FB0" w:rsidRDefault="00906375" w:rsidP="0090637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3A82E13E" w14:textId="77777777" w:rsidR="00906375" w:rsidRPr="00CF1FB0" w:rsidRDefault="00906375" w:rsidP="0090637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4A07C81D" w14:textId="77777777" w:rsidR="00906375" w:rsidRPr="00CF1FB0" w:rsidRDefault="00906375" w:rsidP="0090637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2794CA0B" w14:textId="77777777" w:rsidR="00906375" w:rsidRPr="00CF1FB0" w:rsidRDefault="00906375" w:rsidP="00906375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ГОСТ </w:t>
      </w:r>
      <w:r w:rsidRPr="00D23222">
        <w:rPr>
          <w:sz w:val="24"/>
          <w:szCs w:val="24"/>
        </w:rPr>
        <w:t>2.601-2006 «Эксплуатационные документы»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3AE84C6B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3AE84C6C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3AE84C6D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E4C8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AE84C6E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AE84C6F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3AE84C70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AE84C71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E84C74" w14:textId="77777777" w:rsidR="00DA031F" w:rsidRDefault="00DA031F" w:rsidP="008702DB">
      <w:r>
        <w:separator/>
      </w:r>
    </w:p>
  </w:endnote>
  <w:endnote w:type="continuationSeparator" w:id="0">
    <w:p w14:paraId="3AE84C75" w14:textId="77777777" w:rsidR="00DA031F" w:rsidRDefault="00DA031F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E84C72" w14:textId="77777777" w:rsidR="00DA031F" w:rsidRDefault="00DA031F" w:rsidP="008702DB">
      <w:r>
        <w:separator/>
      </w:r>
    </w:p>
  </w:footnote>
  <w:footnote w:type="continuationSeparator" w:id="0">
    <w:p w14:paraId="3AE84C73" w14:textId="77777777" w:rsidR="00DA031F" w:rsidRDefault="00DA031F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3AE84C76" w14:textId="77777777" w:rsidR="008702DB" w:rsidRDefault="00E64F89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1C73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E84C77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63E27"/>
    <w:rsid w:val="000645A5"/>
    <w:rsid w:val="000667E3"/>
    <w:rsid w:val="000707E5"/>
    <w:rsid w:val="00076775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4197"/>
    <w:rsid w:val="00110230"/>
    <w:rsid w:val="0012562B"/>
    <w:rsid w:val="0013431F"/>
    <w:rsid w:val="00137808"/>
    <w:rsid w:val="001423AC"/>
    <w:rsid w:val="00143CFE"/>
    <w:rsid w:val="00144418"/>
    <w:rsid w:val="00151E9D"/>
    <w:rsid w:val="00162437"/>
    <w:rsid w:val="001649DE"/>
    <w:rsid w:val="00164AEF"/>
    <w:rsid w:val="00164E9F"/>
    <w:rsid w:val="001770CD"/>
    <w:rsid w:val="00177B3D"/>
    <w:rsid w:val="0018610E"/>
    <w:rsid w:val="00192B2E"/>
    <w:rsid w:val="00197910"/>
    <w:rsid w:val="001B15A4"/>
    <w:rsid w:val="001C43E8"/>
    <w:rsid w:val="001C4FB8"/>
    <w:rsid w:val="001C72DE"/>
    <w:rsid w:val="001C737F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80687"/>
    <w:rsid w:val="0028163C"/>
    <w:rsid w:val="002857CB"/>
    <w:rsid w:val="002866A9"/>
    <w:rsid w:val="00287419"/>
    <w:rsid w:val="002874B0"/>
    <w:rsid w:val="002906A0"/>
    <w:rsid w:val="002D005D"/>
    <w:rsid w:val="002D1BE3"/>
    <w:rsid w:val="002D209C"/>
    <w:rsid w:val="002E4C87"/>
    <w:rsid w:val="002E5863"/>
    <w:rsid w:val="002F7947"/>
    <w:rsid w:val="0032460E"/>
    <w:rsid w:val="003304A4"/>
    <w:rsid w:val="00343A4E"/>
    <w:rsid w:val="00351747"/>
    <w:rsid w:val="00351C13"/>
    <w:rsid w:val="00356638"/>
    <w:rsid w:val="0035693E"/>
    <w:rsid w:val="00364A0A"/>
    <w:rsid w:val="00364F98"/>
    <w:rsid w:val="00390F6B"/>
    <w:rsid w:val="003A7692"/>
    <w:rsid w:val="003B1088"/>
    <w:rsid w:val="003C1C63"/>
    <w:rsid w:val="003C555B"/>
    <w:rsid w:val="003E04F9"/>
    <w:rsid w:val="003E7154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B7629"/>
    <w:rsid w:val="004D28CA"/>
    <w:rsid w:val="004D48D7"/>
    <w:rsid w:val="004D70D4"/>
    <w:rsid w:val="004E1537"/>
    <w:rsid w:val="004E2AA3"/>
    <w:rsid w:val="004F2848"/>
    <w:rsid w:val="004F6C83"/>
    <w:rsid w:val="004F76C0"/>
    <w:rsid w:val="00510D2A"/>
    <w:rsid w:val="00546421"/>
    <w:rsid w:val="00554BA7"/>
    <w:rsid w:val="005706F9"/>
    <w:rsid w:val="00570C7D"/>
    <w:rsid w:val="005810AC"/>
    <w:rsid w:val="005842B7"/>
    <w:rsid w:val="0059102B"/>
    <w:rsid w:val="0059525E"/>
    <w:rsid w:val="005A2F68"/>
    <w:rsid w:val="005B37EB"/>
    <w:rsid w:val="005C68AB"/>
    <w:rsid w:val="005D7C10"/>
    <w:rsid w:val="005F2BC8"/>
    <w:rsid w:val="005F3A25"/>
    <w:rsid w:val="00601F23"/>
    <w:rsid w:val="00603355"/>
    <w:rsid w:val="00610F3F"/>
    <w:rsid w:val="00613A18"/>
    <w:rsid w:val="00627357"/>
    <w:rsid w:val="006423BB"/>
    <w:rsid w:val="00646FC3"/>
    <w:rsid w:val="00660BA0"/>
    <w:rsid w:val="006621AE"/>
    <w:rsid w:val="006634EC"/>
    <w:rsid w:val="006B2A14"/>
    <w:rsid w:val="006B4529"/>
    <w:rsid w:val="006C3BCB"/>
    <w:rsid w:val="006C4EE9"/>
    <w:rsid w:val="006D616F"/>
    <w:rsid w:val="006F1412"/>
    <w:rsid w:val="007026A8"/>
    <w:rsid w:val="007174ED"/>
    <w:rsid w:val="007208E4"/>
    <w:rsid w:val="00733B06"/>
    <w:rsid w:val="00763196"/>
    <w:rsid w:val="0076646F"/>
    <w:rsid w:val="00772C76"/>
    <w:rsid w:val="00777FE0"/>
    <w:rsid w:val="007B5574"/>
    <w:rsid w:val="007C05BE"/>
    <w:rsid w:val="007C37EE"/>
    <w:rsid w:val="007F2AA9"/>
    <w:rsid w:val="00801F15"/>
    <w:rsid w:val="0081525D"/>
    <w:rsid w:val="0083111F"/>
    <w:rsid w:val="00834B18"/>
    <w:rsid w:val="0084024F"/>
    <w:rsid w:val="0084354E"/>
    <w:rsid w:val="00853CB8"/>
    <w:rsid w:val="00862DC6"/>
    <w:rsid w:val="008702DB"/>
    <w:rsid w:val="008733FF"/>
    <w:rsid w:val="00874819"/>
    <w:rsid w:val="00874DE5"/>
    <w:rsid w:val="00893871"/>
    <w:rsid w:val="0089567E"/>
    <w:rsid w:val="008A19C6"/>
    <w:rsid w:val="008A3852"/>
    <w:rsid w:val="008A52DF"/>
    <w:rsid w:val="008A5784"/>
    <w:rsid w:val="008B349F"/>
    <w:rsid w:val="008C0C5E"/>
    <w:rsid w:val="008C3A85"/>
    <w:rsid w:val="008C658E"/>
    <w:rsid w:val="008C6FF8"/>
    <w:rsid w:val="008C7581"/>
    <w:rsid w:val="008D025B"/>
    <w:rsid w:val="008D5A8C"/>
    <w:rsid w:val="008F389D"/>
    <w:rsid w:val="00901456"/>
    <w:rsid w:val="00906375"/>
    <w:rsid w:val="009215FC"/>
    <w:rsid w:val="00927A64"/>
    <w:rsid w:val="00946FB7"/>
    <w:rsid w:val="0095698B"/>
    <w:rsid w:val="00956E21"/>
    <w:rsid w:val="0096132A"/>
    <w:rsid w:val="00970F88"/>
    <w:rsid w:val="009748D0"/>
    <w:rsid w:val="0097629E"/>
    <w:rsid w:val="0098040C"/>
    <w:rsid w:val="009848B1"/>
    <w:rsid w:val="00986ACB"/>
    <w:rsid w:val="009A4E90"/>
    <w:rsid w:val="009B12A8"/>
    <w:rsid w:val="009C6F99"/>
    <w:rsid w:val="009C79A1"/>
    <w:rsid w:val="009D21C9"/>
    <w:rsid w:val="009D720F"/>
    <w:rsid w:val="009F6A2C"/>
    <w:rsid w:val="00A408C2"/>
    <w:rsid w:val="00A47854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57B7B"/>
    <w:rsid w:val="00B60F8E"/>
    <w:rsid w:val="00B661A8"/>
    <w:rsid w:val="00B732DD"/>
    <w:rsid w:val="00B7331A"/>
    <w:rsid w:val="00B7439D"/>
    <w:rsid w:val="00B85E89"/>
    <w:rsid w:val="00B866C1"/>
    <w:rsid w:val="00B867BE"/>
    <w:rsid w:val="00B9113B"/>
    <w:rsid w:val="00BA0005"/>
    <w:rsid w:val="00BB4A27"/>
    <w:rsid w:val="00BC5F08"/>
    <w:rsid w:val="00BD308C"/>
    <w:rsid w:val="00BD776D"/>
    <w:rsid w:val="00C02076"/>
    <w:rsid w:val="00C02E31"/>
    <w:rsid w:val="00C11CDD"/>
    <w:rsid w:val="00C15A62"/>
    <w:rsid w:val="00C20699"/>
    <w:rsid w:val="00C217D5"/>
    <w:rsid w:val="00C26DEE"/>
    <w:rsid w:val="00C445B5"/>
    <w:rsid w:val="00C54765"/>
    <w:rsid w:val="00C5662B"/>
    <w:rsid w:val="00C81916"/>
    <w:rsid w:val="00C82DE8"/>
    <w:rsid w:val="00C84549"/>
    <w:rsid w:val="00C8770F"/>
    <w:rsid w:val="00C97632"/>
    <w:rsid w:val="00CB0121"/>
    <w:rsid w:val="00CB197F"/>
    <w:rsid w:val="00CB22E8"/>
    <w:rsid w:val="00CD09F7"/>
    <w:rsid w:val="00CE4A31"/>
    <w:rsid w:val="00CF3937"/>
    <w:rsid w:val="00D02B22"/>
    <w:rsid w:val="00D355A5"/>
    <w:rsid w:val="00D56058"/>
    <w:rsid w:val="00D57A13"/>
    <w:rsid w:val="00D64FBE"/>
    <w:rsid w:val="00D65B49"/>
    <w:rsid w:val="00D73597"/>
    <w:rsid w:val="00D809F2"/>
    <w:rsid w:val="00D91EF3"/>
    <w:rsid w:val="00DA031F"/>
    <w:rsid w:val="00DA651E"/>
    <w:rsid w:val="00DE2B72"/>
    <w:rsid w:val="00DF2B30"/>
    <w:rsid w:val="00E014C4"/>
    <w:rsid w:val="00E111DB"/>
    <w:rsid w:val="00E11CCE"/>
    <w:rsid w:val="00E2565A"/>
    <w:rsid w:val="00E3166D"/>
    <w:rsid w:val="00E4422D"/>
    <w:rsid w:val="00E54F36"/>
    <w:rsid w:val="00E6096B"/>
    <w:rsid w:val="00E64F89"/>
    <w:rsid w:val="00E81BFF"/>
    <w:rsid w:val="00E8504B"/>
    <w:rsid w:val="00E87F97"/>
    <w:rsid w:val="00EB6A56"/>
    <w:rsid w:val="00ED51B1"/>
    <w:rsid w:val="00ED6537"/>
    <w:rsid w:val="00EE641E"/>
    <w:rsid w:val="00EF7936"/>
    <w:rsid w:val="00F01A75"/>
    <w:rsid w:val="00F11B2B"/>
    <w:rsid w:val="00F20D09"/>
    <w:rsid w:val="00F3233C"/>
    <w:rsid w:val="00F358F0"/>
    <w:rsid w:val="00F513A4"/>
    <w:rsid w:val="00F53BA7"/>
    <w:rsid w:val="00F65590"/>
    <w:rsid w:val="00F706D2"/>
    <w:rsid w:val="00F713B6"/>
    <w:rsid w:val="00F7238F"/>
    <w:rsid w:val="00F856B4"/>
    <w:rsid w:val="00FB7D35"/>
    <w:rsid w:val="00FC309A"/>
    <w:rsid w:val="00FC6463"/>
    <w:rsid w:val="00FE0B8B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84BED"/>
  <w15:docId w15:val="{35ED16B6-3001-4890-8EB7-E846B20BE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CEF6ED1F-050D-46DE-9B12-8E5F4F1696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BAD01E-261C-497E-96CE-210E005D5C0F}">
  <ds:schemaRefs>
    <ds:schemaRef ds:uri="aeb3e8e0-784a-4348-b8a9-74d788c4fa59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1255</Words>
  <Characters>7160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Солянин Роман Валерьевич</cp:lastModifiedBy>
  <cp:revision>2</cp:revision>
  <dcterms:created xsi:type="dcterms:W3CDTF">2019-12-04T08:59:00Z</dcterms:created>
  <dcterms:modified xsi:type="dcterms:W3CDTF">2019-12-04T08:59:00Z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